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975" cy="7014210"/>
            <wp:effectExtent l="0" t="0" r="15875" b="15240"/>
            <wp:docPr id="1" name="图片 1" descr="ebaf86472537d3b40df025ce54114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baf86472537d3b40df025ce541140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0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2022-12-01T08:08:29Z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