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F" w:rsidRDefault="0019079F" w:rsidP="0019079F">
      <w:pPr>
        <w:widowControl/>
        <w:spacing w:line="240" w:lineRule="auto"/>
        <w:jc w:val="center"/>
        <w:rPr>
          <w:rFonts w:asciiTheme="minorEastAsia" w:eastAsiaTheme="minorEastAsia" w:hAnsiTheme="minorEastAsia"/>
          <w:spacing w:val="20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30"/>
          <w:szCs w:val="30"/>
        </w:rPr>
        <w:t>估价对象区域位置示意图</w:t>
      </w:r>
    </w:p>
    <w:p w:rsidR="0019079F" w:rsidRDefault="00E109CC" w:rsidP="0019079F">
      <w:pPr>
        <w:spacing w:line="480" w:lineRule="exact"/>
        <w:jc w:val="center"/>
        <w:rPr>
          <w:rFonts w:asciiTheme="minorEastAsia" w:eastAsiaTheme="minorEastAsia" w:hAnsiTheme="minorEastAsia"/>
          <w:spacing w:val="2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15.55pt;width:415.15pt;height:265pt;z-index:-251623424;mso-position-horizontal-relative:text;mso-position-vertical-relative:text;mso-width-relative:page;mso-height-relative:page">
            <v:imagedata r:id="rId7" o:title="QQ截图20211228160646"/>
          </v:shape>
        </w:pict>
      </w:r>
    </w:p>
    <w:p w:rsidR="00005A4D" w:rsidRPr="0019079F" w:rsidRDefault="00E109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BE8B1" wp14:editId="030ACD62">
                <wp:simplePos x="0" y="0"/>
                <wp:positionH relativeFrom="column">
                  <wp:posOffset>3216910</wp:posOffset>
                </wp:positionH>
                <wp:positionV relativeFrom="paragraph">
                  <wp:posOffset>4276090</wp:posOffset>
                </wp:positionV>
                <wp:extent cx="1028700" cy="296545"/>
                <wp:effectExtent l="247650" t="0" r="19050" b="465455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6545"/>
                        </a:xfrm>
                        <a:prstGeom prst="wedgeRectCallout">
                          <a:avLst>
                            <a:gd name="adj1" fmla="val -69690"/>
                            <a:gd name="adj2" fmla="val 18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9F" w:rsidRDefault="0019079F" w:rsidP="0019079F"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估价对象位置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4" o:spid="_x0000_s1026" type="#_x0000_t61" style="position:absolute;left:0;text-align:left;margin-left:253.3pt;margin-top:336.7pt;width:81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" adj="-4253,49860" strokecolor="red">
                <v:textbox>
                  <w:txbxContent>
                    <w:p w:rsidR="0019079F" w:rsidRDefault="0019079F" w:rsidP="0019079F">
                      <w:r>
                        <w:rPr>
                          <w:rFonts w:ascii="宋体" w:eastAsia="宋体" w:hAnsi="宋体" w:hint="eastAsia"/>
                          <w:sz w:val="21"/>
                          <w:szCs w:val="21"/>
                        </w:rPr>
                        <w:t>估价对象位置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 id="_x0000_s1027" type="#_x0000_t75" style="position:absolute;left:0;text-align:left;margin-left:.4pt;margin-top:287.15pt;width:415.15pt;height:282.65pt;z-index:-251621376;mso-position-horizontal-relative:text;mso-position-vertical-relative:text;mso-width-relative:page;mso-height-relative:page">
            <v:imagedata r:id="rId8" o:title="QQ截图20211228160656"/>
          </v:shape>
        </w:pict>
      </w:r>
      <w:bookmarkEnd w:id="0"/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5075DE79" wp14:editId="54E4B8CD">
            <wp:simplePos x="0" y="0"/>
            <wp:positionH relativeFrom="column">
              <wp:posOffset>2487295</wp:posOffset>
            </wp:positionH>
            <wp:positionV relativeFrom="paragraph">
              <wp:posOffset>577215</wp:posOffset>
            </wp:positionV>
            <wp:extent cx="1495425" cy="859155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A4D" w:rsidRPr="0019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49" w:rsidRDefault="003C0849" w:rsidP="00CF2920">
      <w:pPr>
        <w:spacing w:line="240" w:lineRule="auto"/>
      </w:pPr>
      <w:r>
        <w:separator/>
      </w:r>
    </w:p>
  </w:endnote>
  <w:endnote w:type="continuationSeparator" w:id="0">
    <w:p w:rsidR="003C0849" w:rsidRDefault="003C0849" w:rsidP="00CF2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49" w:rsidRDefault="003C0849" w:rsidP="00CF2920">
      <w:pPr>
        <w:spacing w:line="240" w:lineRule="auto"/>
      </w:pPr>
      <w:r>
        <w:separator/>
      </w:r>
    </w:p>
  </w:footnote>
  <w:footnote w:type="continuationSeparator" w:id="0">
    <w:p w:rsidR="003C0849" w:rsidRDefault="003C0849" w:rsidP="00CF2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D"/>
    <w:rsid w:val="00005A4D"/>
    <w:rsid w:val="00187BED"/>
    <w:rsid w:val="0019079F"/>
    <w:rsid w:val="001B14C3"/>
    <w:rsid w:val="002460DC"/>
    <w:rsid w:val="002949B6"/>
    <w:rsid w:val="003C0849"/>
    <w:rsid w:val="004D62FE"/>
    <w:rsid w:val="008821C1"/>
    <w:rsid w:val="00884B86"/>
    <w:rsid w:val="00965656"/>
    <w:rsid w:val="009B7531"/>
    <w:rsid w:val="00A51901"/>
    <w:rsid w:val="00A750AC"/>
    <w:rsid w:val="00BB1E4D"/>
    <w:rsid w:val="00CD1572"/>
    <w:rsid w:val="00CF2920"/>
    <w:rsid w:val="00DD36E0"/>
    <w:rsid w:val="00E109CC"/>
    <w:rsid w:val="00E244E8"/>
    <w:rsid w:val="00E9045E"/>
    <w:rsid w:val="00E91552"/>
    <w:rsid w:val="00EC38FF"/>
    <w:rsid w:val="00F81D19"/>
    <w:rsid w:val="00FD620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F"/>
    <w:pPr>
      <w:widowControl w:val="0"/>
      <w:spacing w:line="288" w:lineRule="auto"/>
      <w:jc w:val="both"/>
    </w:pPr>
    <w:rPr>
      <w:rFonts w:ascii="Times New Roman" w:eastAsia="仿宋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1C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1C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2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292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29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292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F"/>
    <w:pPr>
      <w:widowControl w:val="0"/>
      <w:spacing w:line="288" w:lineRule="auto"/>
      <w:jc w:val="both"/>
    </w:pPr>
    <w:rPr>
      <w:rFonts w:ascii="Times New Roman" w:eastAsia="仿宋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1C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1C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2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292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29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292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27</cp:revision>
  <cp:lastPrinted>2018-09-06T06:40:00Z</cp:lastPrinted>
  <dcterms:created xsi:type="dcterms:W3CDTF">2016-03-25T07:21:00Z</dcterms:created>
  <dcterms:modified xsi:type="dcterms:W3CDTF">2021-12-28T08:07:00Z</dcterms:modified>
</cp:coreProperties>
</file>