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4" w:rsidRPr="00B93AA8" w:rsidRDefault="008A14F4" w:rsidP="008A14F4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8A14F4" w:rsidRPr="003066C3" w:rsidRDefault="008A14F4" w:rsidP="003066C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8A14F4" w:rsidRPr="00B93AA8" w:rsidRDefault="008A14F4" w:rsidP="003066C3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1778A0">
        <w:rPr>
          <w:rFonts w:ascii="仿宋_GB2312" w:eastAsia="仿宋_GB2312" w:hint="eastAsia"/>
          <w:sz w:val="24"/>
        </w:rPr>
        <w:t>来宾侨贸一巷24号住宅房地产</w:t>
      </w:r>
      <w:r>
        <w:rPr>
          <w:rFonts w:ascii="仿宋_GB2312" w:eastAsia="仿宋_GB2312" w:hint="eastAsia"/>
          <w:sz w:val="24"/>
        </w:rPr>
        <w:t xml:space="preserve"> </w:t>
      </w:r>
      <w:r w:rsidR="001778A0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 w:rsidRPr="00B93AA8">
        <w:rPr>
          <w:rFonts w:ascii="仿宋_GB2312" w:eastAsia="仿宋_GB2312" w:hint="eastAsia"/>
          <w:sz w:val="24"/>
        </w:rPr>
        <w:t>（20</w:t>
      </w:r>
      <w:r w:rsidR="001778A0">
        <w:rPr>
          <w:rFonts w:ascii="仿宋_GB2312" w:eastAsia="仿宋_GB2312" w:hint="eastAsia"/>
          <w:sz w:val="24"/>
        </w:rPr>
        <w:t>18</w:t>
      </w:r>
      <w:r w:rsidRPr="00B93AA8">
        <w:rPr>
          <w:rFonts w:ascii="仿宋_GB2312" w:eastAsia="仿宋_GB2312" w:hint="eastAsia"/>
          <w:sz w:val="24"/>
        </w:rPr>
        <w:t>）</w:t>
      </w:r>
      <w:r w:rsidR="003066C3">
        <w:rPr>
          <w:rFonts w:ascii="仿宋_GB2312" w:eastAsia="仿宋_GB2312" w:hint="eastAsia"/>
          <w:sz w:val="24"/>
        </w:rPr>
        <w:t>桂1302执</w:t>
      </w:r>
      <w:r w:rsidR="001778A0">
        <w:rPr>
          <w:rFonts w:ascii="仿宋_GB2312" w:eastAsia="仿宋_GB2312" w:hint="eastAsia"/>
          <w:sz w:val="24"/>
        </w:rPr>
        <w:t>2005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jc w:val="center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8A14F4" w:rsidRPr="00B93AA8" w:rsidTr="003066C3">
        <w:trPr>
          <w:trHeight w:hRule="exact" w:val="75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1778A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1778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8307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83073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66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否□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3066C3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1778A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778A0" w:rsidRPr="003066C3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14F4" w:rsidRPr="00B93AA8" w:rsidTr="003066C3">
        <w:trPr>
          <w:trHeight w:hRule="exact" w:val="871"/>
          <w:jc w:val="center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F4" w:rsidRPr="00B93AA8" w:rsidRDefault="008A14F4" w:rsidP="0083627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93B18" w:rsidRPr="008A14F4" w:rsidRDefault="000C0E13" w:rsidP="008A14F4"/>
    <w:sectPr w:rsidR="00B93B18" w:rsidRPr="008A14F4" w:rsidSect="008A14F4">
      <w:headerReference w:type="default" r:id="rId7"/>
      <w:footerReference w:type="even" r:id="rId8"/>
      <w:footerReference w:type="default" r:id="rId9"/>
      <w:pgSz w:w="11906" w:h="16838"/>
      <w:pgMar w:top="62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13" w:rsidRDefault="000C0E13" w:rsidP="00FA4401">
      <w:r>
        <w:separator/>
      </w:r>
    </w:p>
  </w:endnote>
  <w:endnote w:type="continuationSeparator" w:id="1">
    <w:p w:rsidR="000C0E13" w:rsidRDefault="000C0E13" w:rsidP="00FA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D5" w:rsidRDefault="005174A4" w:rsidP="000854F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A14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6D5" w:rsidRDefault="000C0E13" w:rsidP="000854F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AA" w:rsidRDefault="005174A4">
    <w:pPr>
      <w:pStyle w:val="a5"/>
      <w:jc w:val="center"/>
    </w:pPr>
    <w:r>
      <w:fldChar w:fldCharType="begin"/>
    </w:r>
    <w:r w:rsidR="008A14F4">
      <w:instrText>PAGE   \* MERGEFORMAT</w:instrText>
    </w:r>
    <w:r>
      <w:fldChar w:fldCharType="separate"/>
    </w:r>
    <w:r w:rsidR="00183073" w:rsidRPr="00183073">
      <w:rPr>
        <w:noProof/>
        <w:lang w:val="zh-CN"/>
      </w:rPr>
      <w:t>1</w:t>
    </w:r>
    <w:r>
      <w:fldChar w:fldCharType="end"/>
    </w:r>
  </w:p>
  <w:p w:rsidR="002026D5" w:rsidRDefault="000C0E13" w:rsidP="000854F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13" w:rsidRDefault="000C0E13" w:rsidP="00FA4401">
      <w:r>
        <w:separator/>
      </w:r>
    </w:p>
  </w:footnote>
  <w:footnote w:type="continuationSeparator" w:id="1">
    <w:p w:rsidR="000C0E13" w:rsidRDefault="000C0E13" w:rsidP="00FA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D5" w:rsidRDefault="000C0E13" w:rsidP="00DA348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BF7"/>
    <w:multiLevelType w:val="hybridMultilevel"/>
    <w:tmpl w:val="4ABEB4CA"/>
    <w:lvl w:ilvl="0" w:tplc="86060056">
      <w:start w:val="1"/>
      <w:numFmt w:val="japaneseCounting"/>
      <w:lvlText w:val="第%1条．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5AD32218"/>
    <w:multiLevelType w:val="hybridMultilevel"/>
    <w:tmpl w:val="4684CA7A"/>
    <w:lvl w:ilvl="0" w:tplc="341EBD22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F4"/>
    <w:rsid w:val="00003739"/>
    <w:rsid w:val="000C0E13"/>
    <w:rsid w:val="00157803"/>
    <w:rsid w:val="001778A0"/>
    <w:rsid w:val="00183073"/>
    <w:rsid w:val="002A1AD6"/>
    <w:rsid w:val="003066C3"/>
    <w:rsid w:val="00356AA3"/>
    <w:rsid w:val="005174A4"/>
    <w:rsid w:val="00730300"/>
    <w:rsid w:val="00777ACD"/>
    <w:rsid w:val="008A14F4"/>
    <w:rsid w:val="00953A28"/>
    <w:rsid w:val="009A0617"/>
    <w:rsid w:val="009C38C2"/>
    <w:rsid w:val="00AA0F98"/>
    <w:rsid w:val="00B87172"/>
    <w:rsid w:val="00D5755D"/>
    <w:rsid w:val="00E700C5"/>
    <w:rsid w:val="00EA2A89"/>
    <w:rsid w:val="00F83994"/>
    <w:rsid w:val="00FA4401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8A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1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A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4F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A14F4"/>
  </w:style>
  <w:style w:type="paragraph" w:styleId="a7">
    <w:name w:val="Balloon Text"/>
    <w:basedOn w:val="a"/>
    <w:link w:val="Char1"/>
    <w:rsid w:val="008A14F4"/>
    <w:rPr>
      <w:sz w:val="18"/>
      <w:szCs w:val="18"/>
    </w:rPr>
  </w:style>
  <w:style w:type="character" w:customStyle="1" w:styleId="Char1">
    <w:name w:val="批注框文本 Char"/>
    <w:basedOn w:val="a0"/>
    <w:link w:val="a7"/>
    <w:rsid w:val="008A14F4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8A14F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8">
    <w:name w:val="Table Grid"/>
    <w:basedOn w:val="a1"/>
    <w:rsid w:val="008A14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kwd1">
    <w:name w:val="style_kwd1"/>
    <w:rsid w:val="008A14F4"/>
    <w:rPr>
      <w:shd w:val="clear" w:color="auto" w:fill="FFFFA6"/>
    </w:rPr>
  </w:style>
  <w:style w:type="character" w:styleId="a9">
    <w:name w:val="annotation reference"/>
    <w:semiHidden/>
    <w:rsid w:val="008A14F4"/>
    <w:rPr>
      <w:sz w:val="21"/>
      <w:szCs w:val="21"/>
    </w:rPr>
  </w:style>
  <w:style w:type="paragraph" w:styleId="aa">
    <w:name w:val="annotation text"/>
    <w:basedOn w:val="a"/>
    <w:link w:val="Char3"/>
    <w:semiHidden/>
    <w:rsid w:val="008A14F4"/>
    <w:pPr>
      <w:jc w:val="left"/>
    </w:pPr>
  </w:style>
  <w:style w:type="character" w:customStyle="1" w:styleId="Char3">
    <w:name w:val="批注文字 Char"/>
    <w:basedOn w:val="a0"/>
    <w:link w:val="aa"/>
    <w:semiHidden/>
    <w:rsid w:val="008A14F4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semiHidden/>
    <w:rsid w:val="008A14F4"/>
    <w:rPr>
      <w:b/>
      <w:bCs/>
    </w:rPr>
  </w:style>
  <w:style w:type="character" w:customStyle="1" w:styleId="Char4">
    <w:name w:val="批注主题 Char"/>
    <w:basedOn w:val="Char3"/>
    <w:link w:val="ab"/>
    <w:semiHidden/>
    <w:rsid w:val="008A14F4"/>
    <w:rPr>
      <w:rFonts w:ascii="Times New Roman" w:eastAsia="宋体" w:hAnsi="Times New Roman" w:cs="Times New Roman"/>
      <w:b/>
      <w:bCs/>
      <w:szCs w:val="24"/>
    </w:rPr>
  </w:style>
  <w:style w:type="character" w:styleId="ac">
    <w:name w:val="Strong"/>
    <w:qFormat/>
    <w:rsid w:val="008A14F4"/>
    <w:rPr>
      <w:b/>
      <w:bCs/>
    </w:rPr>
  </w:style>
  <w:style w:type="character" w:styleId="ad">
    <w:name w:val="Hyperlink"/>
    <w:rsid w:val="008A1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Lenovo33</dc:creator>
  <cp:lastModifiedBy>廖干豪</cp:lastModifiedBy>
  <cp:revision>4</cp:revision>
  <cp:lastPrinted>2017-08-24T03:29:00Z</cp:lastPrinted>
  <dcterms:created xsi:type="dcterms:W3CDTF">2019-01-28T01:27:00Z</dcterms:created>
  <dcterms:modified xsi:type="dcterms:W3CDTF">2019-01-28T02:32:00Z</dcterms:modified>
</cp:coreProperties>
</file>